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1A09A" w14:textId="6B347AAF" w:rsidR="005E51CD" w:rsidRPr="002D74A5" w:rsidRDefault="005E51CD" w:rsidP="002D74A5">
      <w:pPr>
        <w:jc w:val="center"/>
        <w:rPr>
          <w:b/>
        </w:rPr>
      </w:pPr>
      <w:bookmarkStart w:id="0" w:name="_GoBack"/>
      <w:bookmarkEnd w:id="0"/>
      <w:r w:rsidRPr="002D74A5">
        <w:rPr>
          <w:b/>
        </w:rPr>
        <w:t xml:space="preserve">Ketebe Çocuk üç yeni kitapla </w:t>
      </w:r>
      <w:r w:rsidR="00600016">
        <w:rPr>
          <w:b/>
        </w:rPr>
        <w:t>okur karşısında</w:t>
      </w:r>
    </w:p>
    <w:p w14:paraId="5DD26333" w14:textId="77777777" w:rsidR="004077E4" w:rsidRDefault="004077E4" w:rsidP="002D74A5">
      <w:pPr>
        <w:jc w:val="center"/>
        <w:rPr>
          <w:b/>
          <w:sz w:val="32"/>
          <w:szCs w:val="32"/>
        </w:rPr>
      </w:pPr>
    </w:p>
    <w:p w14:paraId="1F05F751" w14:textId="066B5D89" w:rsidR="005E51CD" w:rsidRPr="002D74A5" w:rsidRDefault="005E51CD" w:rsidP="002D74A5">
      <w:pPr>
        <w:jc w:val="center"/>
        <w:rPr>
          <w:b/>
          <w:sz w:val="32"/>
          <w:szCs w:val="32"/>
        </w:rPr>
      </w:pPr>
      <w:r w:rsidRPr="002D74A5">
        <w:rPr>
          <w:b/>
          <w:sz w:val="32"/>
          <w:szCs w:val="32"/>
        </w:rPr>
        <w:t>Takılı Kaldı</w:t>
      </w:r>
      <w:r w:rsidR="00403CDF">
        <w:rPr>
          <w:b/>
          <w:sz w:val="32"/>
          <w:szCs w:val="32"/>
        </w:rPr>
        <w:t>,</w:t>
      </w:r>
    </w:p>
    <w:p w14:paraId="30E0471F" w14:textId="5FEFF795" w:rsidR="005E51CD" w:rsidRPr="002D74A5" w:rsidRDefault="005E51CD" w:rsidP="002D74A5">
      <w:pPr>
        <w:jc w:val="center"/>
        <w:rPr>
          <w:b/>
          <w:sz w:val="32"/>
          <w:szCs w:val="32"/>
        </w:rPr>
      </w:pPr>
      <w:proofErr w:type="spellStart"/>
      <w:r w:rsidRPr="002D74A5">
        <w:rPr>
          <w:b/>
          <w:sz w:val="32"/>
          <w:szCs w:val="32"/>
        </w:rPr>
        <w:t>İbn</w:t>
      </w:r>
      <w:proofErr w:type="spellEnd"/>
      <w:r w:rsidRPr="002D74A5">
        <w:rPr>
          <w:b/>
          <w:sz w:val="32"/>
          <w:szCs w:val="32"/>
        </w:rPr>
        <w:t xml:space="preserve"> Sina ile Uçan Adamın Peşinde</w:t>
      </w:r>
      <w:r w:rsidR="00403CDF">
        <w:rPr>
          <w:b/>
          <w:sz w:val="32"/>
          <w:szCs w:val="32"/>
        </w:rPr>
        <w:t>,</w:t>
      </w:r>
    </w:p>
    <w:p w14:paraId="77AE8EC5" w14:textId="0EC30E68" w:rsidR="005E51CD" w:rsidRPr="002D74A5" w:rsidRDefault="005E51CD" w:rsidP="002D74A5">
      <w:pPr>
        <w:jc w:val="center"/>
        <w:rPr>
          <w:b/>
        </w:rPr>
      </w:pPr>
      <w:r w:rsidRPr="002D74A5">
        <w:rPr>
          <w:b/>
          <w:sz w:val="32"/>
          <w:szCs w:val="32"/>
        </w:rPr>
        <w:t>Gülücük</w:t>
      </w:r>
    </w:p>
    <w:p w14:paraId="142B04CC" w14:textId="77777777" w:rsidR="005E51CD" w:rsidRPr="002D74A5" w:rsidRDefault="005E51CD" w:rsidP="00070DC9">
      <w:pPr>
        <w:rPr>
          <w:b/>
        </w:rPr>
      </w:pPr>
    </w:p>
    <w:p w14:paraId="0047B838" w14:textId="30011696" w:rsidR="00070DC9" w:rsidRPr="002D74A5" w:rsidRDefault="00070DC9" w:rsidP="00070DC9">
      <w:pPr>
        <w:rPr>
          <w:b/>
        </w:rPr>
      </w:pPr>
      <w:r w:rsidRPr="002D74A5">
        <w:rPr>
          <w:b/>
        </w:rPr>
        <w:t xml:space="preserve">Ketebe Çocuk Haziran ayında yayınladığı üç yeni eserle </w:t>
      </w:r>
      <w:r w:rsidR="004077E4">
        <w:rPr>
          <w:b/>
        </w:rPr>
        <w:t>küçük</w:t>
      </w:r>
      <w:r w:rsidRPr="002D74A5">
        <w:rPr>
          <w:b/>
        </w:rPr>
        <w:t xml:space="preserve"> okurları hem görsel hem dilsel bir şölene davet ediyor. Ödüllü yazar ve çizer </w:t>
      </w:r>
      <w:proofErr w:type="spellStart"/>
      <w:r w:rsidRPr="002D74A5">
        <w:rPr>
          <w:b/>
        </w:rPr>
        <w:t>Oliver</w:t>
      </w:r>
      <w:proofErr w:type="spellEnd"/>
      <w:r w:rsidRPr="002D74A5">
        <w:rPr>
          <w:b/>
        </w:rPr>
        <w:t xml:space="preserve"> </w:t>
      </w:r>
      <w:proofErr w:type="spellStart"/>
      <w:r w:rsidRPr="002D74A5">
        <w:rPr>
          <w:b/>
        </w:rPr>
        <w:t>Jeffers’ın</w:t>
      </w:r>
      <w:proofErr w:type="spellEnd"/>
      <w:r w:rsidRPr="002D74A5">
        <w:rPr>
          <w:b/>
        </w:rPr>
        <w:t xml:space="preserve"> ülkemizde yayınlanan ilk kitabı </w:t>
      </w:r>
      <w:r w:rsidR="004077E4">
        <w:rPr>
          <w:b/>
        </w:rPr>
        <w:t>“</w:t>
      </w:r>
      <w:r w:rsidRPr="002D74A5">
        <w:rPr>
          <w:b/>
        </w:rPr>
        <w:t>Takılı Kaldı</w:t>
      </w:r>
      <w:r w:rsidR="004077E4">
        <w:rPr>
          <w:b/>
        </w:rPr>
        <w:t>”</w:t>
      </w:r>
      <w:r w:rsidRPr="002D74A5">
        <w:rPr>
          <w:b/>
        </w:rPr>
        <w:t xml:space="preserve">, eğlenceli ve sürprizli kurgusuyla öne çıkıyor. Özkan </w:t>
      </w:r>
      <w:proofErr w:type="spellStart"/>
      <w:r w:rsidRPr="002D74A5">
        <w:rPr>
          <w:b/>
        </w:rPr>
        <w:t>Öze’nin</w:t>
      </w:r>
      <w:proofErr w:type="spellEnd"/>
      <w:r w:rsidRPr="002D74A5">
        <w:rPr>
          <w:b/>
        </w:rPr>
        <w:t xml:space="preserve"> yazdığı </w:t>
      </w:r>
      <w:proofErr w:type="spellStart"/>
      <w:r w:rsidRPr="002D74A5">
        <w:rPr>
          <w:b/>
        </w:rPr>
        <w:t>Narges</w:t>
      </w:r>
      <w:proofErr w:type="spellEnd"/>
      <w:r w:rsidRPr="002D74A5">
        <w:rPr>
          <w:b/>
        </w:rPr>
        <w:t xml:space="preserve"> </w:t>
      </w:r>
      <w:proofErr w:type="spellStart"/>
      <w:r w:rsidRPr="002D74A5">
        <w:rPr>
          <w:b/>
        </w:rPr>
        <w:t>Hashemy’in</w:t>
      </w:r>
      <w:proofErr w:type="spellEnd"/>
      <w:r w:rsidRPr="002D74A5">
        <w:rPr>
          <w:b/>
        </w:rPr>
        <w:t xml:space="preserve"> resimlediği </w:t>
      </w:r>
      <w:r w:rsidR="00403CDF">
        <w:rPr>
          <w:b/>
        </w:rPr>
        <w:t>“</w:t>
      </w:r>
      <w:proofErr w:type="spellStart"/>
      <w:r w:rsidRPr="002D74A5">
        <w:rPr>
          <w:b/>
        </w:rPr>
        <w:t>İbn</w:t>
      </w:r>
      <w:proofErr w:type="spellEnd"/>
      <w:r w:rsidRPr="002D74A5">
        <w:rPr>
          <w:b/>
        </w:rPr>
        <w:t xml:space="preserve"> Sina il</w:t>
      </w:r>
      <w:r w:rsidR="00D17CF7">
        <w:rPr>
          <w:b/>
        </w:rPr>
        <w:t>e Uçan Adamın Peşinde</w:t>
      </w:r>
      <w:r w:rsidR="009B2900">
        <w:rPr>
          <w:b/>
        </w:rPr>
        <w:t>”</w:t>
      </w:r>
      <w:r w:rsidR="00D17CF7">
        <w:rPr>
          <w:b/>
        </w:rPr>
        <w:t xml:space="preserve"> ise</w:t>
      </w:r>
      <w:r w:rsidR="00600016">
        <w:rPr>
          <w:b/>
        </w:rPr>
        <w:t xml:space="preserve"> çocukları</w:t>
      </w:r>
      <w:r w:rsidRPr="002D74A5">
        <w:rPr>
          <w:b/>
        </w:rPr>
        <w:t xml:space="preserve"> erken yaşta felsefi </w:t>
      </w:r>
      <w:r w:rsidR="00600016">
        <w:rPr>
          <w:b/>
        </w:rPr>
        <w:t>bir tartışmaya davet ederek düşünce dünyalarını zenginleştiriyor</w:t>
      </w:r>
      <w:r w:rsidRPr="002D74A5">
        <w:rPr>
          <w:b/>
        </w:rPr>
        <w:t>. Cahit Zarifoğlu’nun çocuklar için kaleme aldığı şiirleri</w:t>
      </w:r>
      <w:r w:rsidR="00600016">
        <w:rPr>
          <w:b/>
        </w:rPr>
        <w:t xml:space="preserve"> ve</w:t>
      </w:r>
      <w:r w:rsidRPr="002D74A5">
        <w:rPr>
          <w:b/>
        </w:rPr>
        <w:t xml:space="preserve"> </w:t>
      </w:r>
      <w:r w:rsidR="005E51CD" w:rsidRPr="002D74A5">
        <w:rPr>
          <w:b/>
        </w:rPr>
        <w:t>Cemi</w:t>
      </w:r>
      <w:r w:rsidR="00600016">
        <w:rPr>
          <w:b/>
        </w:rPr>
        <w:t>le Ağaç Yıldırım’ın çizgileri</w:t>
      </w:r>
      <w:r w:rsidR="005E51CD" w:rsidRPr="002D74A5">
        <w:rPr>
          <w:b/>
        </w:rPr>
        <w:t xml:space="preserve"> </w:t>
      </w:r>
      <w:r w:rsidR="009B2900">
        <w:rPr>
          <w:b/>
        </w:rPr>
        <w:t>“</w:t>
      </w:r>
      <w:proofErr w:type="spellStart"/>
      <w:r w:rsidR="00600016">
        <w:rPr>
          <w:b/>
        </w:rPr>
        <w:t>Gülücük</w:t>
      </w:r>
      <w:r w:rsidR="009B2900">
        <w:rPr>
          <w:b/>
        </w:rPr>
        <w:t>”</w:t>
      </w:r>
      <w:r w:rsidR="00600016">
        <w:rPr>
          <w:b/>
        </w:rPr>
        <w:t>ün</w:t>
      </w:r>
      <w:proofErr w:type="spellEnd"/>
      <w:r w:rsidR="00600016">
        <w:rPr>
          <w:b/>
        </w:rPr>
        <w:t xml:space="preserve"> sayfalarında buluşuyor. Anne-</w:t>
      </w:r>
      <w:r w:rsidR="005E51CD" w:rsidRPr="002D74A5">
        <w:rPr>
          <w:b/>
        </w:rPr>
        <w:t>baba sevgisi etrafında şekillenen bu şiirler hem çocukları hem de çocukluğunu unutmayan yetişkinleri peşine takıp masumiyet çağında gezdiriyor.</w:t>
      </w:r>
    </w:p>
    <w:p w14:paraId="5A72EA59" w14:textId="77777777" w:rsidR="00070DC9" w:rsidRPr="002D74A5" w:rsidRDefault="00070DC9" w:rsidP="00070DC9">
      <w:pPr>
        <w:rPr>
          <w:b/>
        </w:rPr>
      </w:pPr>
    </w:p>
    <w:p w14:paraId="52A0F032" w14:textId="77777777" w:rsidR="00070DC9" w:rsidRDefault="00070DC9" w:rsidP="00070DC9"/>
    <w:p w14:paraId="032B9741" w14:textId="77777777" w:rsidR="00070DC9" w:rsidRDefault="00070DC9" w:rsidP="00070DC9"/>
    <w:p w14:paraId="13D1744D" w14:textId="77777777" w:rsidR="007202F6" w:rsidRPr="002D74A5" w:rsidRDefault="00295D9A" w:rsidP="00070DC9">
      <w:pPr>
        <w:rPr>
          <w:b/>
        </w:rPr>
      </w:pPr>
      <w:r w:rsidRPr="002D74A5">
        <w:rPr>
          <w:b/>
        </w:rPr>
        <w:t>Takılı Kaldı</w:t>
      </w:r>
    </w:p>
    <w:p w14:paraId="65675FA6" w14:textId="77777777" w:rsidR="00295D9A" w:rsidRPr="002D74A5" w:rsidRDefault="00295D9A" w:rsidP="00070DC9">
      <w:pPr>
        <w:rPr>
          <w:b/>
        </w:rPr>
      </w:pPr>
      <w:proofErr w:type="spellStart"/>
      <w:r w:rsidRPr="002D74A5">
        <w:rPr>
          <w:b/>
        </w:rPr>
        <w:t>Oliver</w:t>
      </w:r>
      <w:proofErr w:type="spellEnd"/>
      <w:r w:rsidRPr="002D74A5">
        <w:rPr>
          <w:b/>
        </w:rPr>
        <w:t xml:space="preserve"> </w:t>
      </w:r>
      <w:proofErr w:type="spellStart"/>
      <w:r w:rsidRPr="002D74A5">
        <w:rPr>
          <w:b/>
        </w:rPr>
        <w:t>Jeffers</w:t>
      </w:r>
      <w:proofErr w:type="spellEnd"/>
    </w:p>
    <w:p w14:paraId="49CD4D8D" w14:textId="77777777" w:rsidR="00295D9A" w:rsidRDefault="00295D9A" w:rsidP="00070DC9"/>
    <w:p w14:paraId="3466D95A" w14:textId="4153EA72" w:rsidR="005E51CD" w:rsidRDefault="005E51CD" w:rsidP="00070DC9">
      <w:proofErr w:type="spellStart"/>
      <w:r>
        <w:t>Oliver</w:t>
      </w:r>
      <w:proofErr w:type="spellEnd"/>
      <w:r>
        <w:t xml:space="preserve"> </w:t>
      </w:r>
      <w:proofErr w:type="spellStart"/>
      <w:r>
        <w:t>Jeffers’ın</w:t>
      </w:r>
      <w:proofErr w:type="spellEnd"/>
      <w:r>
        <w:t xml:space="preserve"> Türkiye’de yayınlanan ilk kitabı </w:t>
      </w:r>
      <w:r w:rsidR="009B2900">
        <w:t>“</w:t>
      </w:r>
      <w:r>
        <w:t>Takılı Kaldı</w:t>
      </w:r>
      <w:r w:rsidR="009B2900">
        <w:t>”</w:t>
      </w:r>
      <w:r>
        <w:t xml:space="preserve"> Ketebe </w:t>
      </w:r>
      <w:proofErr w:type="spellStart"/>
      <w:r>
        <w:t>Çocuk’tan</w:t>
      </w:r>
      <w:proofErr w:type="spellEnd"/>
      <w:r>
        <w:t xml:space="preserve"> çıktı. Uluslararası alanda hat</w:t>
      </w:r>
      <w:r w:rsidR="00600016">
        <w:t>ı</w:t>
      </w:r>
      <w:r>
        <w:t xml:space="preserve">rı sayılır bir üne sahip olan ve çalışmalarıyla pek çok ödül alan </w:t>
      </w:r>
      <w:proofErr w:type="spellStart"/>
      <w:r>
        <w:t>Jeffers</w:t>
      </w:r>
      <w:proofErr w:type="spellEnd"/>
      <w:r>
        <w:t xml:space="preserve">, eğlenceli dili ve kaliteli çizimleriyle çocuklara okumayı ve </w:t>
      </w:r>
      <w:r w:rsidR="00600016">
        <w:t>macerayı</w:t>
      </w:r>
      <w:r>
        <w:t xml:space="preserve"> sevdiriyor.</w:t>
      </w:r>
    </w:p>
    <w:p w14:paraId="75E4FC71" w14:textId="77777777" w:rsidR="005E51CD" w:rsidRDefault="005E51CD" w:rsidP="00070DC9"/>
    <w:p w14:paraId="21F0ACF5" w14:textId="2D0F6096" w:rsidR="005E51CD" w:rsidRDefault="009B2900" w:rsidP="005E51CD">
      <w:r>
        <w:t>“</w:t>
      </w:r>
      <w:r w:rsidR="005E51CD">
        <w:t>Takılı Kaldı</w:t>
      </w:r>
      <w:r>
        <w:t>”</w:t>
      </w:r>
      <w:r w:rsidR="005E51CD">
        <w:t xml:space="preserve">, </w:t>
      </w:r>
      <w:r w:rsidR="00CD5ACE">
        <w:rPr>
          <w:i/>
        </w:rPr>
        <w:t>“</w:t>
      </w:r>
      <w:r w:rsidR="005E51CD" w:rsidRPr="00600016">
        <w:rPr>
          <w:i/>
        </w:rPr>
        <w:t>Her şey Floyd'un uçurtmasının bir ağaca takılı kalmasıyla başladı. Floyd uçurtmayı çekti, salladı ama onu ağaçtan bir türlü kurtarama</w:t>
      </w:r>
      <w:r>
        <w:rPr>
          <w:i/>
        </w:rPr>
        <w:t>dı</w:t>
      </w:r>
      <w:r w:rsidR="00CD5ACE">
        <w:rPr>
          <w:i/>
        </w:rPr>
        <w:t>”</w:t>
      </w:r>
      <w:r w:rsidR="005E51CD">
        <w:t xml:space="preserve"> cümlesinin etrafında şekilleniyor. Kahramanımız Floyd ağaca takılı kalan uçurtmayı kurtarayım derken farklı bir sürü şeyi ağaca </w:t>
      </w:r>
      <w:r w:rsidR="005A172F">
        <w:t>fırlatıyor</w:t>
      </w:r>
      <w:r w:rsidR="005E51CD">
        <w:t xml:space="preserve">. Ağaçta takılı kalanları indirmek isterken </w:t>
      </w:r>
      <w:r w:rsidR="005A172F">
        <w:t xml:space="preserve">de yorulup uyuyakalıyor. Floyd’un rüyalar alemindeki </w:t>
      </w:r>
      <w:r w:rsidR="00DF0299">
        <w:t>yolculuğu</w:t>
      </w:r>
      <w:r w:rsidR="005A172F">
        <w:t xml:space="preserve"> çocukları farklı bir </w:t>
      </w:r>
      <w:r w:rsidR="00DF0299">
        <w:t>hikayenin içine</w:t>
      </w:r>
      <w:r w:rsidR="005A172F">
        <w:t xml:space="preserve"> götürüyor.</w:t>
      </w:r>
    </w:p>
    <w:p w14:paraId="07521B1C" w14:textId="77777777" w:rsidR="005A172F" w:rsidRDefault="005A172F" w:rsidP="005E51CD"/>
    <w:p w14:paraId="76762169" w14:textId="64E12A9F" w:rsidR="005A172F" w:rsidRPr="00070DC9" w:rsidRDefault="005A172F" w:rsidP="005E51CD">
      <w:r>
        <w:t xml:space="preserve">3 yaş ve üstü için uygun olan kitap, unutmak, hatırlamak, içinden çıkılmaz durumlarla başa çıkmak gibi kavramları eğlenceli bir </w:t>
      </w:r>
      <w:r w:rsidR="00DF0299">
        <w:t>anlatımla sunuyor</w:t>
      </w:r>
      <w:r>
        <w:t>.</w:t>
      </w:r>
    </w:p>
    <w:p w14:paraId="4EB37BCA" w14:textId="77777777" w:rsidR="00295D9A" w:rsidRPr="00070DC9" w:rsidRDefault="00295D9A" w:rsidP="00070DC9"/>
    <w:p w14:paraId="56A0DD0E" w14:textId="77777777" w:rsidR="007D61C9" w:rsidRPr="00070DC9" w:rsidRDefault="007D61C9" w:rsidP="00070DC9"/>
    <w:p w14:paraId="503D8D26" w14:textId="1C359B3B" w:rsidR="00C80E0B" w:rsidRPr="002D74A5" w:rsidRDefault="00C80E0B" w:rsidP="00070DC9">
      <w:pPr>
        <w:rPr>
          <w:b/>
        </w:rPr>
      </w:pPr>
      <w:proofErr w:type="spellStart"/>
      <w:r w:rsidRPr="002D74A5">
        <w:rPr>
          <w:b/>
        </w:rPr>
        <w:t>İbn</w:t>
      </w:r>
      <w:proofErr w:type="spellEnd"/>
      <w:r w:rsidRPr="002D74A5">
        <w:rPr>
          <w:b/>
        </w:rPr>
        <w:t xml:space="preserve"> Sina ile Uçan Adamın Peşinde</w:t>
      </w:r>
    </w:p>
    <w:p w14:paraId="4F90EB4B" w14:textId="18C9093B" w:rsidR="00C80E0B" w:rsidRPr="002D74A5" w:rsidRDefault="00C80E0B" w:rsidP="00070DC9">
      <w:pPr>
        <w:rPr>
          <w:b/>
        </w:rPr>
      </w:pPr>
      <w:r w:rsidRPr="002D74A5">
        <w:rPr>
          <w:b/>
        </w:rPr>
        <w:t>Özkan Öze</w:t>
      </w:r>
      <w:r w:rsidR="005A172F" w:rsidRPr="002D74A5">
        <w:rPr>
          <w:b/>
        </w:rPr>
        <w:t xml:space="preserve"> /</w:t>
      </w:r>
      <w:r w:rsidRPr="002D74A5">
        <w:rPr>
          <w:b/>
        </w:rPr>
        <w:t xml:space="preserve"> </w:t>
      </w:r>
      <w:proofErr w:type="spellStart"/>
      <w:r w:rsidRPr="002D74A5">
        <w:rPr>
          <w:b/>
        </w:rPr>
        <w:t>Narges</w:t>
      </w:r>
      <w:proofErr w:type="spellEnd"/>
      <w:r w:rsidRPr="002D74A5">
        <w:rPr>
          <w:b/>
        </w:rPr>
        <w:t xml:space="preserve"> </w:t>
      </w:r>
      <w:proofErr w:type="spellStart"/>
      <w:r w:rsidRPr="002D74A5">
        <w:rPr>
          <w:b/>
        </w:rPr>
        <w:t>Hashemy</w:t>
      </w:r>
      <w:proofErr w:type="spellEnd"/>
    </w:p>
    <w:p w14:paraId="75C57FD3" w14:textId="77777777" w:rsidR="00C80E0B" w:rsidRDefault="00C80E0B" w:rsidP="00070DC9"/>
    <w:p w14:paraId="7BBEFC41" w14:textId="48048044" w:rsidR="005A172F" w:rsidRPr="008F2E94" w:rsidRDefault="00CD5ACE" w:rsidP="005A172F">
      <w:pPr>
        <w:rPr>
          <w:i/>
        </w:rPr>
      </w:pPr>
      <w:r>
        <w:rPr>
          <w:i/>
        </w:rPr>
        <w:t>“</w:t>
      </w:r>
      <w:r w:rsidR="005A172F" w:rsidRPr="008F2E94">
        <w:rPr>
          <w:i/>
        </w:rPr>
        <w:t xml:space="preserve">Bu bedene, </w:t>
      </w:r>
      <w:r w:rsidR="009B2900">
        <w:rPr>
          <w:i/>
        </w:rPr>
        <w:t>‘</w:t>
      </w:r>
      <w:r w:rsidR="005A172F" w:rsidRPr="008F2E94">
        <w:rPr>
          <w:i/>
        </w:rPr>
        <w:t>Sen kimsin?</w:t>
      </w:r>
      <w:r w:rsidR="009B2900">
        <w:rPr>
          <w:i/>
        </w:rPr>
        <w:t>’</w:t>
      </w:r>
      <w:r w:rsidR="005A172F" w:rsidRPr="008F2E94">
        <w:rPr>
          <w:i/>
        </w:rPr>
        <w:t xml:space="preserve"> diye sorulduğunda </w:t>
      </w:r>
      <w:r w:rsidR="009B2900">
        <w:rPr>
          <w:i/>
        </w:rPr>
        <w:t>‘</w:t>
      </w:r>
      <w:r w:rsidR="005A172F" w:rsidRPr="008F2E94">
        <w:rPr>
          <w:i/>
        </w:rPr>
        <w:t>Ben falancayım!</w:t>
      </w:r>
      <w:r w:rsidR="009B2900">
        <w:rPr>
          <w:i/>
        </w:rPr>
        <w:t>’</w:t>
      </w:r>
      <w:r w:rsidR="005A172F" w:rsidRPr="008F2E94">
        <w:rPr>
          <w:i/>
        </w:rPr>
        <w:t xml:space="preserve"> diye cevap verdirten, onu </w:t>
      </w:r>
      <w:r w:rsidR="009B2900">
        <w:rPr>
          <w:i/>
        </w:rPr>
        <w:t>‘</w:t>
      </w:r>
      <w:r w:rsidR="005A172F" w:rsidRPr="008F2E94">
        <w:rPr>
          <w:i/>
        </w:rPr>
        <w:t>bir kimse</w:t>
      </w:r>
      <w:r w:rsidR="009B2900">
        <w:rPr>
          <w:i/>
        </w:rPr>
        <w:t>’</w:t>
      </w:r>
      <w:r w:rsidR="005A172F" w:rsidRPr="008F2E94">
        <w:rPr>
          <w:i/>
        </w:rPr>
        <w:t xml:space="preserve"> haline getiren ruhtur. Henüz anasının karnında, şekilsiz bir et parçacığı iken </w:t>
      </w:r>
      <w:r w:rsidR="009B2900">
        <w:rPr>
          <w:i/>
        </w:rPr>
        <w:t>–</w:t>
      </w:r>
      <w:r w:rsidR="005A172F" w:rsidRPr="008F2E94">
        <w:rPr>
          <w:i/>
        </w:rPr>
        <w:t>her şeyin en doğrusunu Allah bilir</w:t>
      </w:r>
      <w:r w:rsidR="009B2900">
        <w:rPr>
          <w:i/>
        </w:rPr>
        <w:t>–</w:t>
      </w:r>
      <w:r w:rsidR="005A172F" w:rsidRPr="008F2E94">
        <w:rPr>
          <w:i/>
        </w:rPr>
        <w:t xml:space="preserve"> belki de bir şimşeğin çakışı gibi kendisine hediye edilen ruh!</w:t>
      </w:r>
      <w:r>
        <w:rPr>
          <w:i/>
        </w:rPr>
        <w:t>”</w:t>
      </w:r>
    </w:p>
    <w:p w14:paraId="7373DF31" w14:textId="77777777" w:rsidR="005A172F" w:rsidRDefault="005A172F" w:rsidP="00070DC9"/>
    <w:p w14:paraId="68E03DFA" w14:textId="64DC2858" w:rsidR="005A172F" w:rsidRDefault="00A923CA" w:rsidP="00070DC9">
      <w:r>
        <w:t xml:space="preserve">Ketebe </w:t>
      </w:r>
      <w:proofErr w:type="spellStart"/>
      <w:r>
        <w:t>Çocuk’un</w:t>
      </w:r>
      <w:proofErr w:type="spellEnd"/>
      <w:r>
        <w:t xml:space="preserve"> Çocuklar İçin Düşünce Yolculukları serisi, </w:t>
      </w:r>
      <w:r w:rsidR="009B2900">
        <w:t>“</w:t>
      </w:r>
      <w:proofErr w:type="spellStart"/>
      <w:r w:rsidRPr="00070DC9">
        <w:t>İ</w:t>
      </w:r>
      <w:r>
        <w:t>bn</w:t>
      </w:r>
      <w:proofErr w:type="spellEnd"/>
      <w:r>
        <w:t xml:space="preserve"> Sina ile Uçan Adamın Peşinde</w:t>
      </w:r>
      <w:r w:rsidR="009B2900">
        <w:t>”</w:t>
      </w:r>
      <w:r>
        <w:t xml:space="preserve"> ile devam ediyor. Serinin diğer kitaplarını da kaleme alan </w:t>
      </w:r>
      <w:r>
        <w:lastRenderedPageBreak/>
        <w:t xml:space="preserve">Özkan </w:t>
      </w:r>
      <w:proofErr w:type="spellStart"/>
      <w:r>
        <w:t>Öze’nin</w:t>
      </w:r>
      <w:proofErr w:type="spellEnd"/>
      <w:r>
        <w:t xml:space="preserve"> yazdığı </w:t>
      </w:r>
      <w:proofErr w:type="spellStart"/>
      <w:r>
        <w:t>Narges</w:t>
      </w:r>
      <w:proofErr w:type="spellEnd"/>
      <w:r>
        <w:t xml:space="preserve"> </w:t>
      </w:r>
      <w:proofErr w:type="spellStart"/>
      <w:r>
        <w:t>Hashemy’nin</w:t>
      </w:r>
      <w:proofErr w:type="spellEnd"/>
      <w:r>
        <w:t xml:space="preserve"> çizdiği eser, </w:t>
      </w:r>
      <w:r w:rsidR="00755816">
        <w:t>ruh kavramını çocukların anlayacağı bir dille ele alıyor.</w:t>
      </w:r>
    </w:p>
    <w:p w14:paraId="02FBF7AE" w14:textId="77777777" w:rsidR="00755816" w:rsidRDefault="00755816" w:rsidP="00070DC9"/>
    <w:p w14:paraId="2CDC60D1" w14:textId="1D5A8B7B" w:rsidR="00755816" w:rsidRDefault="00755816" w:rsidP="00755816">
      <w:r w:rsidRPr="00070DC9">
        <w:t xml:space="preserve">Ünlü felsefeci ve hekim </w:t>
      </w:r>
      <w:proofErr w:type="spellStart"/>
      <w:r w:rsidRPr="00070DC9">
        <w:t>İbn</w:t>
      </w:r>
      <w:proofErr w:type="spellEnd"/>
      <w:r w:rsidRPr="00070DC9">
        <w:t xml:space="preserve"> S</w:t>
      </w:r>
      <w:r w:rsidR="009B2900">
        <w:t>i</w:t>
      </w:r>
      <w:r w:rsidRPr="00070DC9">
        <w:t>n</w:t>
      </w:r>
      <w:r w:rsidR="009B2900">
        <w:t>a</w:t>
      </w:r>
      <w:r w:rsidRPr="00070DC9">
        <w:t xml:space="preserve"> ve en yakın d</w:t>
      </w:r>
      <w:r>
        <w:t xml:space="preserve">ostu </w:t>
      </w:r>
      <w:proofErr w:type="spellStart"/>
      <w:r>
        <w:t>Cüzc</w:t>
      </w:r>
      <w:r w:rsidR="009B2900">
        <w:t>a</w:t>
      </w:r>
      <w:r>
        <w:t>nî'nin</w:t>
      </w:r>
      <w:proofErr w:type="spellEnd"/>
      <w:r>
        <w:t xml:space="preserve"> ilginç sohbeti, </w:t>
      </w:r>
      <w:r w:rsidR="008F2E94">
        <w:t>çocukları</w:t>
      </w:r>
      <w:r>
        <w:t xml:space="preserve"> </w:t>
      </w:r>
      <w:r w:rsidR="00CD5ACE">
        <w:t>“</w:t>
      </w:r>
      <w:r w:rsidRPr="00070DC9">
        <w:t xml:space="preserve">Uçan </w:t>
      </w:r>
      <w:proofErr w:type="spellStart"/>
      <w:r w:rsidRPr="00070DC9">
        <w:t>Adam</w:t>
      </w:r>
      <w:r w:rsidR="00CD5ACE">
        <w:t>”</w:t>
      </w:r>
      <w:r w:rsidRPr="00070DC9">
        <w:t>la</w:t>
      </w:r>
      <w:proofErr w:type="spellEnd"/>
      <w:r w:rsidRPr="00070DC9">
        <w:t xml:space="preserve"> </w:t>
      </w:r>
      <w:r>
        <w:t>tanıştırıyor</w:t>
      </w:r>
      <w:r w:rsidRPr="00070DC9">
        <w:t xml:space="preserve">. </w:t>
      </w:r>
      <w:proofErr w:type="spellStart"/>
      <w:r w:rsidRPr="00070DC9">
        <w:t>İbn</w:t>
      </w:r>
      <w:proofErr w:type="spellEnd"/>
      <w:r w:rsidRPr="00070DC9">
        <w:t xml:space="preserve"> S</w:t>
      </w:r>
      <w:r w:rsidR="009B2900">
        <w:t>i</w:t>
      </w:r>
      <w:r w:rsidRPr="00070DC9">
        <w:t>n</w:t>
      </w:r>
      <w:r w:rsidR="009B2900">
        <w:t>a</w:t>
      </w:r>
      <w:r w:rsidRPr="00070DC9">
        <w:t>'nın beden ve ruh konusundaki fi</w:t>
      </w:r>
      <w:r>
        <w:t xml:space="preserve">kirlerinin yer aldığı kitap, minik okurları erken yaşta filozoflarla ve onların fikirleriyle </w:t>
      </w:r>
      <w:r w:rsidR="008F2E94">
        <w:t>buluşturuyor</w:t>
      </w:r>
      <w:r>
        <w:t>. Edeb</w:t>
      </w:r>
      <w:r w:rsidR="009B2900">
        <w:t>î</w:t>
      </w:r>
      <w:r>
        <w:t xml:space="preserve"> bir dile sahip ol</w:t>
      </w:r>
      <w:r w:rsidR="008F2E94">
        <w:t xml:space="preserve">an çalışma, kurgu bütünlüğü ile </w:t>
      </w:r>
      <w:r>
        <w:t>öne çıkıyor.</w:t>
      </w:r>
    </w:p>
    <w:p w14:paraId="406DFA19" w14:textId="77777777" w:rsidR="00755816" w:rsidRDefault="00755816" w:rsidP="00755816"/>
    <w:p w14:paraId="75444C49" w14:textId="3A6684BD" w:rsidR="00755816" w:rsidRPr="00070DC9" w:rsidRDefault="00755816" w:rsidP="00755816">
      <w:r>
        <w:t xml:space="preserve">Fikirlerin çarpıştığı bu çarpışmadan yeni ve güzel bir enerjinin doğduğu </w:t>
      </w:r>
      <w:r w:rsidR="009B2900">
        <w:t>“</w:t>
      </w:r>
      <w:proofErr w:type="spellStart"/>
      <w:r w:rsidRPr="00070DC9">
        <w:t>İ</w:t>
      </w:r>
      <w:r>
        <w:t>bn</w:t>
      </w:r>
      <w:proofErr w:type="spellEnd"/>
      <w:r>
        <w:t xml:space="preserve"> Sina ile Uçan Adamın Peşinde</w:t>
      </w:r>
      <w:r w:rsidR="009B2900">
        <w:t>”</w:t>
      </w:r>
      <w:r>
        <w:t>, 8 yaş ve üstü için uygun.</w:t>
      </w:r>
    </w:p>
    <w:p w14:paraId="60F3618C" w14:textId="77777777" w:rsidR="00755816" w:rsidRDefault="00755816" w:rsidP="00070DC9"/>
    <w:p w14:paraId="45EF64DA" w14:textId="77777777" w:rsidR="00755816" w:rsidRDefault="00755816" w:rsidP="00070DC9"/>
    <w:p w14:paraId="2D5E2660" w14:textId="628F6045" w:rsidR="009F6A6D" w:rsidRPr="002D74A5" w:rsidRDefault="009F6A6D" w:rsidP="00070DC9">
      <w:pPr>
        <w:rPr>
          <w:b/>
        </w:rPr>
      </w:pPr>
      <w:r w:rsidRPr="002D74A5">
        <w:rPr>
          <w:b/>
        </w:rPr>
        <w:t>Gülücük</w:t>
      </w:r>
    </w:p>
    <w:p w14:paraId="316D2117" w14:textId="30D3733D" w:rsidR="009F6A6D" w:rsidRPr="002D74A5" w:rsidRDefault="009F6A6D" w:rsidP="00070DC9">
      <w:pPr>
        <w:rPr>
          <w:b/>
        </w:rPr>
      </w:pPr>
      <w:r w:rsidRPr="002D74A5">
        <w:rPr>
          <w:b/>
        </w:rPr>
        <w:t>Cahit Zarifoğlu</w:t>
      </w:r>
      <w:r w:rsidR="002D74A5">
        <w:rPr>
          <w:b/>
        </w:rPr>
        <w:t xml:space="preserve"> / Cemile Ağaç Yıldırım</w:t>
      </w:r>
    </w:p>
    <w:p w14:paraId="0BFCC9C1" w14:textId="77777777" w:rsidR="00755816" w:rsidRDefault="00755816" w:rsidP="00070DC9"/>
    <w:p w14:paraId="7BD49A52" w14:textId="10B16B9B" w:rsidR="00755816" w:rsidRDefault="00755816" w:rsidP="00070DC9">
      <w:r>
        <w:t xml:space="preserve">Cahit Zarifoğlu’nun çocuklar için yazdığı şiirleri Cemile Ağaç Yıldırım başarılı çizimleriyle renklendirdi. Ortaya hem dilsel hem </w:t>
      </w:r>
      <w:r w:rsidR="008F2E94">
        <w:t xml:space="preserve">de </w:t>
      </w:r>
      <w:r>
        <w:t xml:space="preserve">görsel lezzeti olan </w:t>
      </w:r>
      <w:r w:rsidR="009B2900">
        <w:t>“</w:t>
      </w:r>
      <w:r>
        <w:t>Gülücük</w:t>
      </w:r>
      <w:r w:rsidR="009B2900">
        <w:t>”</w:t>
      </w:r>
      <w:r>
        <w:t xml:space="preserve"> çıktı.</w:t>
      </w:r>
    </w:p>
    <w:p w14:paraId="104DA227" w14:textId="77777777" w:rsidR="00755816" w:rsidRDefault="00755816" w:rsidP="00070DC9"/>
    <w:p w14:paraId="01AFBD54" w14:textId="45A9D6CD" w:rsidR="00D90255" w:rsidRDefault="00755816" w:rsidP="00070DC9">
      <w:r>
        <w:t xml:space="preserve">Anne ve baba sevgisinin merkezde yer aldığı kitap, doğaya, aile büyüklerine masallara ve çocukların zengin iç dünyalarına ayna tutuyor. </w:t>
      </w:r>
      <w:r w:rsidR="00D90255">
        <w:t xml:space="preserve">İlk baskısı esas alınarak yeni bir edisyonla yayınlanan </w:t>
      </w:r>
      <w:r w:rsidR="008F2E94">
        <w:t>eser</w:t>
      </w:r>
      <w:r w:rsidR="00D90255">
        <w:t xml:space="preserve">, sadece çocuklara değil yetişkinlere çok şey söylüyor. </w:t>
      </w:r>
      <w:r w:rsidR="009B2900">
        <w:t>“</w:t>
      </w:r>
      <w:r w:rsidR="008F2E94">
        <w:t>Gülücük</w:t>
      </w:r>
      <w:r w:rsidR="009B2900">
        <w:t>”</w:t>
      </w:r>
      <w:r w:rsidR="00D90255">
        <w:t>, çocukları edebiyatın şahı olan şiirle tanıştırmak için ideal bir çalışma.</w:t>
      </w:r>
    </w:p>
    <w:p w14:paraId="470D9F59" w14:textId="77777777" w:rsidR="00D90255" w:rsidRDefault="00D90255" w:rsidP="00070DC9"/>
    <w:p w14:paraId="01ED88F3" w14:textId="5501EC6B" w:rsidR="00D90255" w:rsidRPr="008F2E94" w:rsidRDefault="00CD5ACE" w:rsidP="00D90255">
      <w:pPr>
        <w:rPr>
          <w:i/>
        </w:rPr>
      </w:pPr>
      <w:r>
        <w:rPr>
          <w:i/>
        </w:rPr>
        <w:t>“</w:t>
      </w:r>
      <w:r w:rsidR="00D90255" w:rsidRPr="008F2E94">
        <w:rPr>
          <w:i/>
        </w:rPr>
        <w:t>Kırlara gidiyorum</w:t>
      </w:r>
    </w:p>
    <w:p w14:paraId="10AB95DE" w14:textId="77777777" w:rsidR="00D90255" w:rsidRPr="008F2E94" w:rsidRDefault="00D90255" w:rsidP="00D90255">
      <w:pPr>
        <w:rPr>
          <w:i/>
        </w:rPr>
      </w:pPr>
      <w:r w:rsidRPr="008F2E94">
        <w:rPr>
          <w:i/>
        </w:rPr>
        <w:t>Elimde uçurtmam</w:t>
      </w:r>
    </w:p>
    <w:p w14:paraId="21A112FC" w14:textId="77777777" w:rsidR="00D90255" w:rsidRPr="008F2E94" w:rsidRDefault="00D90255" w:rsidP="00D90255">
      <w:pPr>
        <w:rPr>
          <w:i/>
        </w:rPr>
      </w:pPr>
      <w:proofErr w:type="spellStart"/>
      <w:r w:rsidRPr="008F2E94">
        <w:rPr>
          <w:i/>
        </w:rPr>
        <w:t>Kuşlar</w:t>
      </w:r>
      <w:proofErr w:type="spellEnd"/>
      <w:r w:rsidRPr="008F2E94">
        <w:rPr>
          <w:i/>
        </w:rPr>
        <w:t xml:space="preserve"> bekliyor gökte</w:t>
      </w:r>
    </w:p>
    <w:p w14:paraId="3B6213E8" w14:textId="77777777" w:rsidR="00D90255" w:rsidRPr="008F2E94" w:rsidRDefault="00D90255" w:rsidP="00D90255">
      <w:pPr>
        <w:rPr>
          <w:i/>
        </w:rPr>
      </w:pPr>
      <w:r w:rsidRPr="008F2E94">
        <w:rPr>
          <w:i/>
        </w:rPr>
        <w:t>Çünkü uçurtmamda</w:t>
      </w:r>
    </w:p>
    <w:p w14:paraId="3CA27443" w14:textId="77777777" w:rsidR="00D90255" w:rsidRPr="008F2E94" w:rsidRDefault="00D90255" w:rsidP="00D90255">
      <w:pPr>
        <w:rPr>
          <w:i/>
        </w:rPr>
      </w:pPr>
      <w:r w:rsidRPr="008F2E94">
        <w:rPr>
          <w:i/>
        </w:rPr>
        <w:t>Kuş resimleri var</w:t>
      </w:r>
    </w:p>
    <w:p w14:paraId="3F530508" w14:textId="77777777" w:rsidR="00D90255" w:rsidRPr="008F2E94" w:rsidRDefault="00D90255" w:rsidP="00D90255">
      <w:pPr>
        <w:rPr>
          <w:i/>
        </w:rPr>
      </w:pPr>
      <w:r w:rsidRPr="008F2E94">
        <w:rPr>
          <w:i/>
        </w:rPr>
        <w:t xml:space="preserve">Canlanacaklar </w:t>
      </w:r>
    </w:p>
    <w:p w14:paraId="6EF4E3D0" w14:textId="77777777" w:rsidR="00D90255" w:rsidRPr="008F2E94" w:rsidRDefault="00D90255" w:rsidP="00D90255">
      <w:pPr>
        <w:rPr>
          <w:i/>
        </w:rPr>
      </w:pPr>
      <w:r w:rsidRPr="008F2E94">
        <w:rPr>
          <w:i/>
        </w:rPr>
        <w:t xml:space="preserve">Ben uçurunca </w:t>
      </w:r>
    </w:p>
    <w:p w14:paraId="43D48F95" w14:textId="77777777" w:rsidR="00D90255" w:rsidRPr="008F2E94" w:rsidRDefault="00D90255" w:rsidP="00D90255">
      <w:pPr>
        <w:rPr>
          <w:i/>
        </w:rPr>
      </w:pPr>
    </w:p>
    <w:p w14:paraId="4C952C0F" w14:textId="77777777" w:rsidR="00D90255" w:rsidRPr="008F2E94" w:rsidRDefault="00D90255" w:rsidP="00D90255">
      <w:pPr>
        <w:rPr>
          <w:i/>
        </w:rPr>
      </w:pPr>
      <w:r w:rsidRPr="008F2E94">
        <w:rPr>
          <w:i/>
        </w:rPr>
        <w:t>Kırlara gidiyorum</w:t>
      </w:r>
    </w:p>
    <w:p w14:paraId="11C808A1" w14:textId="77777777" w:rsidR="00D90255" w:rsidRPr="008F2E94" w:rsidRDefault="00D90255" w:rsidP="00D90255">
      <w:pPr>
        <w:rPr>
          <w:i/>
        </w:rPr>
      </w:pPr>
      <w:r w:rsidRPr="008F2E94">
        <w:rPr>
          <w:i/>
        </w:rPr>
        <w:t>Ekmek var torbamda</w:t>
      </w:r>
    </w:p>
    <w:p w14:paraId="41FFBF69" w14:textId="77777777" w:rsidR="00D90255" w:rsidRPr="008F2E94" w:rsidRDefault="00D90255" w:rsidP="00D90255">
      <w:pPr>
        <w:rPr>
          <w:i/>
        </w:rPr>
      </w:pPr>
      <w:proofErr w:type="spellStart"/>
      <w:r w:rsidRPr="008F2E94">
        <w:rPr>
          <w:i/>
        </w:rPr>
        <w:t>Kuşlar</w:t>
      </w:r>
      <w:proofErr w:type="spellEnd"/>
    </w:p>
    <w:p w14:paraId="0B5EFE75" w14:textId="77777777" w:rsidR="00D90255" w:rsidRPr="008F2E94" w:rsidRDefault="00D90255" w:rsidP="00D90255">
      <w:pPr>
        <w:rPr>
          <w:i/>
        </w:rPr>
      </w:pPr>
      <w:r w:rsidRPr="008F2E94">
        <w:rPr>
          <w:i/>
        </w:rPr>
        <w:t>Beni gözlüyor dallarda</w:t>
      </w:r>
    </w:p>
    <w:p w14:paraId="565483C7" w14:textId="77777777" w:rsidR="00D90255" w:rsidRPr="008F2E94" w:rsidRDefault="00D90255" w:rsidP="00D90255">
      <w:pPr>
        <w:rPr>
          <w:i/>
        </w:rPr>
      </w:pPr>
      <w:r w:rsidRPr="008F2E94">
        <w:rPr>
          <w:i/>
        </w:rPr>
        <w:t xml:space="preserve">Ben torbayı açınca </w:t>
      </w:r>
    </w:p>
    <w:p w14:paraId="035048C1" w14:textId="77777777" w:rsidR="00D90255" w:rsidRPr="008F2E94" w:rsidRDefault="00D90255" w:rsidP="00D90255">
      <w:pPr>
        <w:rPr>
          <w:i/>
        </w:rPr>
      </w:pPr>
    </w:p>
    <w:p w14:paraId="3A03D753" w14:textId="77777777" w:rsidR="00D90255" w:rsidRPr="008F2E94" w:rsidRDefault="00D90255" w:rsidP="00D90255">
      <w:pPr>
        <w:rPr>
          <w:i/>
        </w:rPr>
      </w:pPr>
      <w:r w:rsidRPr="008F2E94">
        <w:rPr>
          <w:i/>
        </w:rPr>
        <w:t>Kırlara gidiyorum</w:t>
      </w:r>
    </w:p>
    <w:p w14:paraId="4068625F" w14:textId="77777777" w:rsidR="00D90255" w:rsidRPr="008F2E94" w:rsidRDefault="00D90255" w:rsidP="00D90255">
      <w:pPr>
        <w:rPr>
          <w:i/>
        </w:rPr>
      </w:pPr>
      <w:r w:rsidRPr="008F2E94">
        <w:rPr>
          <w:i/>
        </w:rPr>
        <w:t>Sevinç var kalbimde</w:t>
      </w:r>
    </w:p>
    <w:p w14:paraId="7F92B179" w14:textId="77777777" w:rsidR="00D90255" w:rsidRPr="008F2E94" w:rsidRDefault="00D90255" w:rsidP="00D90255">
      <w:pPr>
        <w:rPr>
          <w:i/>
        </w:rPr>
      </w:pPr>
      <w:proofErr w:type="spellStart"/>
      <w:r w:rsidRPr="008F2E94">
        <w:rPr>
          <w:i/>
        </w:rPr>
        <w:t>Tavşanlar</w:t>
      </w:r>
      <w:proofErr w:type="spellEnd"/>
    </w:p>
    <w:p w14:paraId="39AF5C6E" w14:textId="77777777" w:rsidR="00D90255" w:rsidRPr="008F2E94" w:rsidRDefault="00D90255" w:rsidP="00D90255">
      <w:pPr>
        <w:rPr>
          <w:i/>
        </w:rPr>
      </w:pPr>
      <w:r w:rsidRPr="008F2E94">
        <w:rPr>
          <w:i/>
        </w:rPr>
        <w:t xml:space="preserve">Böcekler </w:t>
      </w:r>
    </w:p>
    <w:p w14:paraId="1779A9FA" w14:textId="77777777" w:rsidR="00D90255" w:rsidRPr="008F2E94" w:rsidRDefault="00D90255" w:rsidP="00D90255">
      <w:pPr>
        <w:rPr>
          <w:i/>
        </w:rPr>
      </w:pPr>
      <w:r w:rsidRPr="008F2E94">
        <w:rPr>
          <w:i/>
        </w:rPr>
        <w:t xml:space="preserve">Sular </w:t>
      </w:r>
      <w:proofErr w:type="spellStart"/>
      <w:r w:rsidRPr="008F2E94">
        <w:rPr>
          <w:i/>
        </w:rPr>
        <w:t>yaşıyor</w:t>
      </w:r>
      <w:proofErr w:type="spellEnd"/>
      <w:r w:rsidRPr="008F2E94">
        <w:rPr>
          <w:i/>
        </w:rPr>
        <w:t xml:space="preserve"> yanımda </w:t>
      </w:r>
    </w:p>
    <w:p w14:paraId="317A9045" w14:textId="77777777" w:rsidR="00D90255" w:rsidRPr="008F2E94" w:rsidRDefault="00D90255" w:rsidP="00D90255">
      <w:pPr>
        <w:rPr>
          <w:i/>
        </w:rPr>
      </w:pPr>
      <w:r w:rsidRPr="008F2E94">
        <w:rPr>
          <w:i/>
        </w:rPr>
        <w:t xml:space="preserve">Ben kalbimle bakınca </w:t>
      </w:r>
    </w:p>
    <w:p w14:paraId="45FD869A" w14:textId="77777777" w:rsidR="00D90255" w:rsidRPr="008F2E94" w:rsidRDefault="00D90255" w:rsidP="00D90255">
      <w:pPr>
        <w:rPr>
          <w:i/>
        </w:rPr>
      </w:pPr>
    </w:p>
    <w:p w14:paraId="2A218C20" w14:textId="77777777" w:rsidR="00D90255" w:rsidRPr="008F2E94" w:rsidRDefault="00D90255" w:rsidP="00D90255">
      <w:pPr>
        <w:rPr>
          <w:i/>
        </w:rPr>
      </w:pPr>
      <w:proofErr w:type="spellStart"/>
      <w:r w:rsidRPr="008F2E94">
        <w:rPr>
          <w:i/>
        </w:rPr>
        <w:t>Akşam</w:t>
      </w:r>
      <w:proofErr w:type="spellEnd"/>
    </w:p>
    <w:p w14:paraId="64097AB8" w14:textId="77777777" w:rsidR="00D90255" w:rsidRPr="008F2E94" w:rsidRDefault="00D90255" w:rsidP="00D90255">
      <w:pPr>
        <w:rPr>
          <w:i/>
        </w:rPr>
      </w:pPr>
      <w:r w:rsidRPr="008F2E94">
        <w:rPr>
          <w:i/>
        </w:rPr>
        <w:t>Kırdan dönüyorum</w:t>
      </w:r>
    </w:p>
    <w:p w14:paraId="5AB5CF8A" w14:textId="77777777" w:rsidR="00D90255" w:rsidRPr="008F2E94" w:rsidRDefault="00D90255" w:rsidP="00D90255">
      <w:pPr>
        <w:rPr>
          <w:i/>
        </w:rPr>
      </w:pPr>
      <w:r w:rsidRPr="008F2E94">
        <w:rPr>
          <w:i/>
        </w:rPr>
        <w:lastRenderedPageBreak/>
        <w:t xml:space="preserve">Uçurtmam </w:t>
      </w:r>
      <w:proofErr w:type="spellStart"/>
      <w:r w:rsidRPr="008F2E94">
        <w:rPr>
          <w:i/>
        </w:rPr>
        <w:t>ağaçta</w:t>
      </w:r>
      <w:proofErr w:type="spellEnd"/>
    </w:p>
    <w:p w14:paraId="0BE7D427" w14:textId="77777777" w:rsidR="00D90255" w:rsidRPr="008F2E94" w:rsidRDefault="00D90255" w:rsidP="00D90255">
      <w:pPr>
        <w:rPr>
          <w:i/>
        </w:rPr>
      </w:pPr>
      <w:r w:rsidRPr="008F2E94">
        <w:rPr>
          <w:i/>
        </w:rPr>
        <w:t>Dallara takılı</w:t>
      </w:r>
    </w:p>
    <w:p w14:paraId="57C288AD" w14:textId="77777777" w:rsidR="00D90255" w:rsidRPr="008F2E94" w:rsidRDefault="00D90255" w:rsidP="00D90255">
      <w:pPr>
        <w:rPr>
          <w:i/>
        </w:rPr>
      </w:pPr>
      <w:r w:rsidRPr="008F2E94">
        <w:rPr>
          <w:i/>
        </w:rPr>
        <w:t xml:space="preserve">Ekmek </w:t>
      </w:r>
      <w:proofErr w:type="spellStart"/>
      <w:r w:rsidRPr="008F2E94">
        <w:rPr>
          <w:i/>
        </w:rPr>
        <w:t>kuşun</w:t>
      </w:r>
      <w:proofErr w:type="spellEnd"/>
      <w:r w:rsidRPr="008F2E94">
        <w:rPr>
          <w:i/>
        </w:rPr>
        <w:t xml:space="preserve"> gagasında</w:t>
      </w:r>
    </w:p>
    <w:p w14:paraId="1CD621DB" w14:textId="7FDBB0A7" w:rsidR="00070DC9" w:rsidRPr="008F2E94" w:rsidRDefault="00D90255" w:rsidP="00070DC9">
      <w:pPr>
        <w:rPr>
          <w:i/>
        </w:rPr>
      </w:pPr>
      <w:r w:rsidRPr="008F2E94">
        <w:rPr>
          <w:i/>
        </w:rPr>
        <w:t>Kalbim avcumda</w:t>
      </w:r>
      <w:r w:rsidR="00CD5ACE">
        <w:rPr>
          <w:i/>
        </w:rPr>
        <w:t>”</w:t>
      </w:r>
    </w:p>
    <w:sectPr w:rsidR="00070DC9" w:rsidRPr="008F2E94" w:rsidSect="00DE02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A1002AE7" w:usb1="C0000063" w:usb2="00000038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9A"/>
    <w:rsid w:val="00070DC9"/>
    <w:rsid w:val="00295D9A"/>
    <w:rsid w:val="002D74A5"/>
    <w:rsid w:val="00403CDF"/>
    <w:rsid w:val="004077E4"/>
    <w:rsid w:val="005A172F"/>
    <w:rsid w:val="005E51CD"/>
    <w:rsid w:val="00600016"/>
    <w:rsid w:val="007202F6"/>
    <w:rsid w:val="00755816"/>
    <w:rsid w:val="007D61C9"/>
    <w:rsid w:val="008F12FA"/>
    <w:rsid w:val="008F2E94"/>
    <w:rsid w:val="009B2900"/>
    <w:rsid w:val="009F6A6D"/>
    <w:rsid w:val="00A923CA"/>
    <w:rsid w:val="00C80E0B"/>
    <w:rsid w:val="00CD5ACE"/>
    <w:rsid w:val="00D17CF7"/>
    <w:rsid w:val="00D90255"/>
    <w:rsid w:val="00DE0298"/>
    <w:rsid w:val="00DF0299"/>
    <w:rsid w:val="00F105D5"/>
    <w:rsid w:val="00F3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372FA"/>
  <w14:defaultImageDpi w14:val="300"/>
  <w15:docId w15:val="{72BB7692-9A6B-4740-8A37-E98A2B5E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0DC9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D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Güner Beyzanur Demircan</cp:lastModifiedBy>
  <cp:revision>2</cp:revision>
  <dcterms:created xsi:type="dcterms:W3CDTF">2023-06-12T11:25:00Z</dcterms:created>
  <dcterms:modified xsi:type="dcterms:W3CDTF">2023-06-12T11:25:00Z</dcterms:modified>
</cp:coreProperties>
</file>